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36" w:lineRule="exact"/>
        <w:jc w:val="left"/>
        <w:rPr>
          <w:rFonts w:hint="eastAsia" w:ascii="黑体" w:hAnsi="黑体" w:eastAsia="黑体" w:cs="宋体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color w:val="333333"/>
          <w:kern w:val="0"/>
          <w:sz w:val="32"/>
          <w:szCs w:val="32"/>
        </w:rPr>
        <w:t>附件</w:t>
      </w:r>
      <w:bookmarkStart w:id="0" w:name="_GoBack"/>
      <w:r>
        <w:rPr>
          <w:rFonts w:hint="eastAsia" w:ascii="黑体" w:hAnsi="黑体" w:eastAsia="黑体" w:cs="宋体"/>
          <w:color w:val="333333"/>
          <w:kern w:val="0"/>
          <w:sz w:val="32"/>
          <w:szCs w:val="32"/>
          <w:lang w:val="en-US" w:eastAsia="zh-CN"/>
        </w:rPr>
        <w:t>1</w:t>
      </w:r>
      <w:bookmarkEnd w:id="0"/>
    </w:p>
    <w:tbl>
      <w:tblPr>
        <w:tblW w:w="835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1663"/>
        <w:gridCol w:w="616"/>
        <w:gridCol w:w="4663"/>
        <w:gridCol w:w="6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2024年度兴奋剂注册检查库新增运动员名单（网球）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注册单位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性别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新增人员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4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rFonts w:hAnsi="宋体"/>
                <w:bdr w:val="none" w:color="auto" w:sz="0" w:space="0"/>
                <w:lang w:val="en-US" w:eastAsia="zh-CN" w:bidi="ar"/>
              </w:rPr>
              <w:t>郭涵煜、蒋欣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天津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4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王曦雨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</w:tbl>
    <w:p/>
    <w:p/>
    <w:p/>
    <w:p/>
    <w:p/>
    <w:tbl>
      <w:tblPr>
        <w:tblW w:w="835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1663"/>
        <w:gridCol w:w="616"/>
        <w:gridCol w:w="4663"/>
        <w:gridCol w:w="6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2024年度兴奋剂注册检查库新增运动员名单（击剑）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注册单位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性别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新增人员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江苏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4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石玥、施悦馨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4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曾昭然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lY2E1YTBmYWEwNTYwMGU3MzMwYTYwOTdkYjJkMGUifQ=="/>
  </w:docVars>
  <w:rsids>
    <w:rsidRoot w:val="16E223D3"/>
    <w:rsid w:val="16E223D3"/>
    <w:rsid w:val="557C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uiPriority w:val="0"/>
    <w:rPr>
      <w:rFonts w:hint="eastAsia" w:ascii="仿宋_GB2312" w:eastAsia="仿宋_GB2312" w:cs="仿宋_GB2312"/>
      <w:color w:val="000000"/>
      <w:sz w:val="20"/>
      <w:szCs w:val="20"/>
      <w:u w:val="none"/>
    </w:rPr>
  </w:style>
  <w:style w:type="character" w:customStyle="1" w:styleId="5">
    <w:name w:val="font5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2024-06-19T06:17:00Z</dcterms:created>
  <dc:creator>虎宝儿</dc:creator>
  <cp:lastModifiedBy>虎宝儿</cp:lastModifiedBy>
  <cp:lastPrinted>2024-06-19T06:19:33Z</cp:lastPrinted>
  <dcterms:modified xsi:type="dcterms:W3CDTF">2024-06-19T09:05:14Z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42A7776E4E384CFF8B7AE857B1F03B15_11</vt:lpwstr>
  </property>
</Properties>
</file>